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3" w:rsidRDefault="005D1C83" w:rsidP="005D1C83">
      <w:pPr>
        <w:jc w:val="center"/>
        <w:rPr>
          <w:rFonts w:ascii="標楷體" w:eastAsia="標楷體" w:hAnsi="標楷體" w:cs="Arial"/>
          <w:b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2015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生命</w:t>
      </w: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教育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巡迴講座申請表</w:t>
      </w:r>
    </w:p>
    <w:p w:rsidR="005D1C83" w:rsidRDefault="00E75AEA" w:rsidP="005D1C83">
      <w:pPr>
        <w:jc w:val="center"/>
        <w:rPr>
          <w:rFonts w:ascii="標楷體" w:eastAsia="標楷體" w:hAnsi="標楷體" w:cs="Arial"/>
          <w:b/>
          <w:sz w:val="27"/>
          <w:szCs w:val="27"/>
        </w:rPr>
      </w:pPr>
      <w:r w:rsidRPr="00E75AEA"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13.35pt;width:394pt;height:50.15pt;z-index:251660288;mso-width-relative:margin;mso-height-relative:margin" filled="f" stroked="f">
            <v:textbox style="mso-next-textbox:#_x0000_s1026">
              <w:txbxContent>
                <w:p w:rsidR="005D1C83" w:rsidRPr="00924F2A" w:rsidRDefault="005D1C83" w:rsidP="005D1C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F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  愛永不止息            □  運動是我對生命的承諾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41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5D1C83" w:rsidRPr="00A6677E" w:rsidTr="001E6F73">
        <w:trPr>
          <w:trHeight w:val="753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5D1C83" w:rsidRPr="00A6677E" w:rsidTr="001E6F73">
        <w:trPr>
          <w:trHeight w:val="785"/>
        </w:trPr>
        <w:tc>
          <w:tcPr>
            <w:tcW w:w="1548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5D1C83" w:rsidRPr="00A6677E" w:rsidTr="001E6F73">
        <w:trPr>
          <w:trHeight w:val="757"/>
        </w:trPr>
        <w:tc>
          <w:tcPr>
            <w:tcW w:w="1548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5D1C83" w:rsidRPr="00A6677E" w:rsidTr="001E6F73">
        <w:trPr>
          <w:trHeight w:val="788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5D1C83" w:rsidRPr="00924F2A" w:rsidRDefault="005D1C83" w:rsidP="005D1C83">
      <w:pPr>
        <w:jc w:val="center"/>
        <w:rPr>
          <w:rFonts w:ascii="標楷體" w:eastAsia="標楷體" w:hAnsi="標楷體" w:cs="Arial"/>
          <w:b/>
          <w:sz w:val="27"/>
          <w:szCs w:val="27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5D1C83" w:rsidRPr="00A6677E" w:rsidRDefault="005D1C83" w:rsidP="001E6F73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5D1C83" w:rsidRPr="005424A2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4A2">
              <w:rPr>
                <w:rFonts w:ascii="標楷體" w:eastAsia="標楷體" w:hAnsi="標楷體" w:hint="eastAsia"/>
                <w:b/>
                <w:sz w:val="26"/>
                <w:szCs w:val="26"/>
              </w:rPr>
              <w:t>※ 講師費：</w:t>
            </w:r>
            <w:r w:rsidR="00C02FEB" w:rsidRPr="005424A2">
              <w:rPr>
                <w:rFonts w:ascii="標楷體" w:eastAsia="標楷體" w:hAnsi="標楷體" w:hint="eastAsia"/>
                <w:b/>
                <w:sz w:val="26"/>
                <w:szCs w:val="26"/>
              </w:rPr>
              <w:t>愛永不止息</w:t>
            </w:r>
            <w:r w:rsidRPr="005424A2">
              <w:rPr>
                <w:rFonts w:ascii="標楷體" w:eastAsia="標楷體" w:hAnsi="標楷體" w:hint="eastAsia"/>
                <w:sz w:val="26"/>
                <w:szCs w:val="26"/>
              </w:rPr>
              <w:t>全由金車教育基金會提供。</w:t>
            </w:r>
          </w:p>
          <w:p w:rsidR="00C02FEB" w:rsidRPr="005424A2" w:rsidRDefault="00C02FEB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24A2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5424A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424A2">
              <w:rPr>
                <w:rFonts w:ascii="標楷體" w:eastAsia="標楷體" w:hAnsi="標楷體" w:hint="eastAsia"/>
                <w:b/>
                <w:sz w:val="26"/>
                <w:szCs w:val="26"/>
              </w:rPr>
              <w:t>運動是我對生命的承諾</w:t>
            </w:r>
            <w:r w:rsidRPr="005424A2">
              <w:rPr>
                <w:rFonts w:ascii="標楷體" w:eastAsia="標楷體" w:hAnsi="標楷體" w:hint="eastAsia"/>
                <w:sz w:val="26"/>
                <w:szCs w:val="26"/>
              </w:rPr>
              <w:t>需負擔講師費用。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45701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※ 因考量講師身體狀況，講座時間只接受10:00 - 17:00間。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財團法人金車教育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6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至金車教育基金會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金車教育基金會  游家富 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0D1BCE" w:rsidRPr="005D1C83" w:rsidRDefault="005D1C83" w:rsidP="00C02FEB">
      <w:pPr>
        <w:jc w:val="both"/>
      </w:pPr>
      <w:r w:rsidRPr="00ED0C4C">
        <w:rPr>
          <w:rFonts w:ascii="標楷體" w:eastAsia="標楷體" w:hAnsi="標楷體" w:cs="Arial" w:hint="eastAsia"/>
        </w:rPr>
        <w:t>EMAIL：</w:t>
      </w:r>
      <w:hyperlink r:id="rId7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</w:p>
    <w:sectPr w:rsidR="000D1BCE" w:rsidRPr="005D1C83" w:rsidSect="006A3E1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58" w:rsidRDefault="009B7558" w:rsidP="00E75AEA">
      <w:r>
        <w:separator/>
      </w:r>
    </w:p>
  </w:endnote>
  <w:endnote w:type="continuationSeparator" w:id="0">
    <w:p w:rsidR="009B7558" w:rsidRDefault="009B7558" w:rsidP="00E7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E75AEA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C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83">
      <w:rPr>
        <w:rStyle w:val="a5"/>
        <w:noProof/>
      </w:rPr>
      <w:t>8</w:t>
    </w:r>
    <w:r>
      <w:rPr>
        <w:rStyle w:val="a5"/>
      </w:rPr>
      <w:fldChar w:fldCharType="end"/>
    </w:r>
  </w:p>
  <w:p w:rsidR="00924F2A" w:rsidRDefault="009B7558" w:rsidP="00485C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E75AEA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C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4A2">
      <w:rPr>
        <w:rStyle w:val="a5"/>
        <w:noProof/>
      </w:rPr>
      <w:t>1</w:t>
    </w:r>
    <w:r>
      <w:rPr>
        <w:rStyle w:val="a5"/>
      </w:rPr>
      <w:fldChar w:fldCharType="end"/>
    </w:r>
  </w:p>
  <w:p w:rsidR="00924F2A" w:rsidRPr="00197B5C" w:rsidRDefault="009B7558" w:rsidP="00485C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58" w:rsidRDefault="009B7558" w:rsidP="00E75AEA">
      <w:r>
        <w:separator/>
      </w:r>
    </w:p>
  </w:footnote>
  <w:footnote w:type="continuationSeparator" w:id="0">
    <w:p w:rsidR="009B7558" w:rsidRDefault="009B7558" w:rsidP="00E75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C83"/>
    <w:rsid w:val="000D1BCE"/>
    <w:rsid w:val="00334B1A"/>
    <w:rsid w:val="004062EC"/>
    <w:rsid w:val="005424A2"/>
    <w:rsid w:val="005D1C83"/>
    <w:rsid w:val="006D60E0"/>
    <w:rsid w:val="009B7558"/>
    <w:rsid w:val="00C02FEB"/>
    <w:rsid w:val="00E75AEA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1C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1C83"/>
  </w:style>
  <w:style w:type="character" w:styleId="a6">
    <w:name w:val="Hyperlink"/>
    <w:basedOn w:val="a0"/>
    <w:rsid w:val="005D1C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02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ffyu05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yu052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>EDU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3</cp:revision>
  <dcterms:created xsi:type="dcterms:W3CDTF">2015-03-24T11:43:00Z</dcterms:created>
  <dcterms:modified xsi:type="dcterms:W3CDTF">2015-03-31T07:35:00Z</dcterms:modified>
</cp:coreProperties>
</file>