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8D" w:rsidRDefault="00B87A98" w:rsidP="00B87A9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87A9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附件五</w:t>
      </w:r>
      <w:r w:rsidR="00D4118D">
        <w:rPr>
          <w:rFonts w:ascii="標楷體" w:eastAsia="標楷體" w:hAnsi="標楷體" w:hint="eastAsia"/>
          <w:sz w:val="32"/>
          <w:szCs w:val="32"/>
        </w:rPr>
        <w:t>桃園市立草</w:t>
      </w:r>
      <w:proofErr w:type="gramStart"/>
      <w:r w:rsidR="00D4118D">
        <w:rPr>
          <w:rFonts w:ascii="標楷體" w:eastAsia="標楷體" w:hAnsi="標楷體" w:hint="eastAsia"/>
          <w:sz w:val="32"/>
          <w:szCs w:val="32"/>
        </w:rPr>
        <w:t>漯</w:t>
      </w:r>
      <w:proofErr w:type="gramEnd"/>
      <w:r w:rsidR="00D4118D">
        <w:rPr>
          <w:rFonts w:ascii="標楷體" w:eastAsia="標楷體" w:hAnsi="標楷體" w:hint="eastAsia"/>
          <w:sz w:val="32"/>
          <w:szCs w:val="32"/>
        </w:rPr>
        <w:t>國民中學承辦「桃園市家長會長協會」</w:t>
      </w:r>
    </w:p>
    <w:p w:rsidR="00546E32" w:rsidRDefault="00D4118D" w:rsidP="00D4118D">
      <w:pPr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年度觀音區「弱勢學生獎助學金」</w:t>
      </w:r>
      <w:proofErr w:type="gramStart"/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印領清冊</w:t>
      </w:r>
      <w:proofErr w:type="gramEnd"/>
    </w:p>
    <w:p w:rsidR="00D4118D" w:rsidRDefault="00D4118D" w:rsidP="00D4118D">
      <w:pPr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學校名稱: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D4118D" w:rsidTr="00710242">
        <w:trPr>
          <w:trHeight w:val="463"/>
        </w:trPr>
        <w:tc>
          <w:tcPr>
            <w:tcW w:w="2073" w:type="dxa"/>
          </w:tcPr>
          <w:p w:rsidR="00D4118D" w:rsidRPr="00D4118D" w:rsidRDefault="00D4118D" w:rsidP="00D4118D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D4118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班級</w:t>
            </w:r>
          </w:p>
        </w:tc>
        <w:tc>
          <w:tcPr>
            <w:tcW w:w="2074" w:type="dxa"/>
          </w:tcPr>
          <w:p w:rsidR="00D4118D" w:rsidRPr="00D4118D" w:rsidRDefault="00D4118D" w:rsidP="00D4118D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D4118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D4118D" w:rsidRPr="00D4118D" w:rsidRDefault="00D4118D" w:rsidP="00D4118D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D4118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簽名</w:t>
            </w:r>
          </w:p>
        </w:tc>
        <w:tc>
          <w:tcPr>
            <w:tcW w:w="2075" w:type="dxa"/>
          </w:tcPr>
          <w:p w:rsidR="00D4118D" w:rsidRPr="00D4118D" w:rsidRDefault="00D4118D" w:rsidP="00D4118D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 w:rsidRPr="00D4118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備註</w:t>
            </w:r>
          </w:p>
        </w:tc>
      </w:tr>
      <w:tr w:rsidR="00710242" w:rsidRPr="00710242" w:rsidTr="00710242">
        <w:trPr>
          <w:trHeight w:val="527"/>
        </w:trPr>
        <w:tc>
          <w:tcPr>
            <w:tcW w:w="2073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710242" w:rsidRPr="00710242" w:rsidTr="00710242">
        <w:trPr>
          <w:trHeight w:val="527"/>
        </w:trPr>
        <w:tc>
          <w:tcPr>
            <w:tcW w:w="2073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710242" w:rsidRPr="00710242" w:rsidTr="00710242">
        <w:trPr>
          <w:trHeight w:val="527"/>
        </w:trPr>
        <w:tc>
          <w:tcPr>
            <w:tcW w:w="2073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710242" w:rsidRPr="00710242" w:rsidTr="00710242">
        <w:trPr>
          <w:trHeight w:val="527"/>
        </w:trPr>
        <w:tc>
          <w:tcPr>
            <w:tcW w:w="2073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710242" w:rsidRPr="00710242" w:rsidTr="00710242">
        <w:trPr>
          <w:trHeight w:val="527"/>
        </w:trPr>
        <w:tc>
          <w:tcPr>
            <w:tcW w:w="2073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710242" w:rsidRPr="00710242" w:rsidRDefault="00710242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D4118D" w:rsidRPr="00710242" w:rsidTr="00710242">
        <w:trPr>
          <w:trHeight w:val="527"/>
        </w:trPr>
        <w:tc>
          <w:tcPr>
            <w:tcW w:w="2073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4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75" w:type="dxa"/>
          </w:tcPr>
          <w:p w:rsidR="00D4118D" w:rsidRPr="00710242" w:rsidRDefault="00D4118D" w:rsidP="00D4118D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</w:tbl>
    <w:p w:rsidR="00D4118D" w:rsidRDefault="00D4118D" w:rsidP="00D4118D"/>
    <w:p w:rsidR="00D4118D" w:rsidRPr="00D4118D" w:rsidRDefault="00D4118D" w:rsidP="00D4118D">
      <w:pPr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D4118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承辦組長：</w:t>
      </w: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 xml:space="preserve">       </w:t>
      </w:r>
      <w:r w:rsidRPr="00D4118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 xml:space="preserve">   主任</w:t>
      </w: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 xml:space="preserve">:      </w:t>
      </w:r>
      <w:r w:rsidRPr="00D4118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 xml:space="preserve">      校長:</w:t>
      </w:r>
    </w:p>
    <w:sectPr w:rsidR="00D4118D" w:rsidRPr="00D411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8D"/>
    <w:rsid w:val="00546E32"/>
    <w:rsid w:val="00710242"/>
    <w:rsid w:val="00B87A98"/>
    <w:rsid w:val="00D4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323F0-FA84-43C7-82E1-C7B5286A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2018-04-02T00:59:00Z</dcterms:created>
  <dcterms:modified xsi:type="dcterms:W3CDTF">2018-04-03T00:02:00Z</dcterms:modified>
</cp:coreProperties>
</file>